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C1A1A23" w:rsidP="04D78EB9" w:rsidRDefault="1C1A1A23" w14:paraId="7C5B22C3" w14:textId="4A9B1737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CENÍK KRÁTKODOBÝCH A OPAKOVANÝCH PRONÁJMŮ NEBYTOVÝCH PROSTOR – KINO NAPAJEDLA, Na Kapli 459</w:t>
      </w:r>
    </w:p>
    <w:p w:rsidR="1C1A1A23" w:rsidP="04D78EB9" w:rsidRDefault="1C1A1A23" w14:paraId="11C85901" w14:textId="1864D205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 objektech ve vlastnictví města Napajedla</w:t>
      </w:r>
    </w:p>
    <w:p w:rsidR="1C1A1A23" w:rsidP="04D78EB9" w:rsidRDefault="1C1A1A23" w14:paraId="1AB8B326" w14:textId="1F0859B6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3BD9D127" w14:textId="67BF2961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Nekomerční kulturně vzdělávací akce pořádané neziskovými organizacemi </w:t>
      </w:r>
    </w:p>
    <w:p w:rsidR="1C1A1A23" w:rsidP="04D78EB9" w:rsidRDefault="1C1A1A23" w14:paraId="06F7BB8B" w14:textId="4576834E">
      <w:pPr>
        <w:pStyle w:val="Normal"/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tbl>
      <w:tblPr>
        <w:tblStyle w:val="PlainTable2"/>
        <w:tblW w:w="0" w:type="auto"/>
        <w:tblInd w:w="45" w:type="dxa"/>
        <w:tblLayout w:type="fixed"/>
        <w:tblLook w:val="0000" w:firstRow="0" w:lastRow="0" w:firstColumn="0" w:lastColumn="0" w:noHBand="0" w:noVBand="0"/>
      </w:tblPr>
      <w:tblGrid>
        <w:gridCol w:w="1425"/>
        <w:gridCol w:w="4560"/>
        <w:gridCol w:w="1305"/>
        <w:gridCol w:w="1455"/>
        <w:gridCol w:w="2160"/>
        <w:gridCol w:w="810"/>
        <w:gridCol w:w="1095"/>
        <w:gridCol w:w="1230"/>
      </w:tblGrid>
      <w:tr w:rsidR="1C1A1A23" w:rsidTr="04D78EB9" w14:paraId="3CCA7F2A">
        <w:trPr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tcBorders/>
            <w:tcMar/>
            <w:vAlign w:val="center"/>
          </w:tcPr>
          <w:p w:rsidR="1C1A1A23" w:rsidP="04D78EB9" w:rsidRDefault="1C1A1A23" w14:paraId="769971B9" w14:textId="312B9CC0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číslo místnosti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60" w:type="dxa"/>
            <w:tcBorders/>
            <w:tcMar/>
            <w:vAlign w:val="center"/>
          </w:tcPr>
          <w:p w:rsidR="1C1A1A23" w:rsidP="04D78EB9" w:rsidRDefault="1C1A1A23" w14:paraId="36A6554D" w14:textId="677BE44B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název místnosti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  <w:tcBorders/>
            <w:tcMar/>
            <w:vAlign w:val="center"/>
          </w:tcPr>
          <w:p w:rsidR="543812F1" w:rsidP="04D78EB9" w:rsidRDefault="543812F1" w14:paraId="15824F10" w14:textId="1C7FD545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543812F1" w:rsidP="04D78EB9" w:rsidRDefault="543812F1" w14:paraId="1B9EE5B3" w14:textId="694E3589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04D78EB9" w:rsidR="6D778B5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PRONÁJEM</w:t>
            </w:r>
          </w:p>
          <w:p w:rsidR="1C1A1A23" w:rsidP="04D78EB9" w:rsidRDefault="1C1A1A23" w14:paraId="15EFF95F" w14:textId="7BC019D9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sazba Kč/hod.</w:t>
            </w:r>
          </w:p>
          <w:p w:rsidR="1C1A1A23" w:rsidP="04D78EB9" w:rsidRDefault="1C1A1A23" w14:paraId="5EE2C8FB" w14:textId="4CEC92C8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5" w:type="dxa"/>
            <w:gridSpan w:val="4"/>
            <w:tcBorders/>
            <w:tcMar/>
            <w:vAlign w:val="center"/>
          </w:tcPr>
          <w:p w:rsidR="1C1A1A23" w:rsidP="04D78EB9" w:rsidRDefault="1C1A1A23" w14:paraId="459AA327" w14:textId="3768FA88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</w:tc>
      </w:tr>
      <w:tr w:rsidR="1C1A1A23" w:rsidTr="04D78EB9" w14:paraId="451B8D8A">
        <w:trPr>
          <w:trHeight w:val="9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tcBorders/>
            <w:tcMar/>
            <w:vAlign w:val="bottom"/>
          </w:tcPr>
          <w:p w:rsidR="1C1A1A23" w:rsidP="04D78EB9" w:rsidRDefault="1C1A1A23" w14:paraId="4EEA28E1" w14:textId="420AA4CE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60" w:type="dxa"/>
            <w:tcBorders/>
            <w:tcMar/>
            <w:vAlign w:val="center"/>
          </w:tcPr>
          <w:p w:rsidR="1C1A1A23" w:rsidP="04D78EB9" w:rsidRDefault="1C1A1A23" w14:paraId="704C9537" w14:textId="45C1C40D">
            <w:pPr>
              <w:pStyle w:val="Normal"/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sz w:val="22"/>
                <w:szCs w:val="22"/>
                <w:lang w:val="cs-CZ"/>
              </w:rPr>
              <w:t>KINO</w:t>
            </w:r>
          </w:p>
          <w:p w:rsidR="1C1A1A23" w:rsidP="04D78EB9" w:rsidRDefault="1C1A1A23" w14:paraId="17D3AC6C" w14:textId="5C3BAF8F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1"/>
                <w:iCs w:val="1"/>
                <w:sz w:val="22"/>
                <w:szCs w:val="22"/>
                <w:lang w:val="cs-CZ"/>
              </w:rPr>
              <w:t>Objekt č. p. 459 – ul. Na Kapli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/>
            <w:tcMar/>
            <w:vAlign w:val="bottom"/>
          </w:tcPr>
          <w:p w:rsidR="1C1A1A23" w:rsidP="04D78EB9" w:rsidRDefault="1C1A1A23" w14:paraId="00FBF0E2" w14:textId="2236C414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dxa"/>
            <w:tcBorders/>
            <w:tcMar/>
            <w:vAlign w:val="top"/>
          </w:tcPr>
          <w:p w:rsidR="543812F1" w:rsidP="04D78EB9" w:rsidRDefault="543812F1" w14:paraId="12084AEB" w14:textId="7FBA31EA">
            <w:pPr>
              <w:pStyle w:val="Normal"/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543812F1" w:rsidP="04D78EB9" w:rsidRDefault="543812F1" w14:paraId="7E83EBF7" w14:textId="5251EB65">
            <w:pPr>
              <w:pStyle w:val="Normal"/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C1A1A23" w:rsidP="04D78EB9" w:rsidRDefault="1C1A1A23" w14:paraId="31F7BC02" w14:textId="5B55D201">
            <w:pPr>
              <w:pStyle w:val="Normal"/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04D78EB9" w:rsidR="6D778B5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s projekcí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/>
            <w:tcMar/>
            <w:vAlign w:val="bottom"/>
          </w:tcPr>
          <w:p w:rsidR="1C1A1A23" w:rsidP="04D78EB9" w:rsidRDefault="1C1A1A23" w14:paraId="1D536CE2" w14:textId="6B7EBE82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ENERGIE</w:t>
            </w:r>
          </w:p>
          <w:p w:rsidR="1C1A1A23" w:rsidP="04D78EB9" w:rsidRDefault="1C1A1A23" w14:paraId="11C2A3F2" w14:textId="687AB93E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Letní/Zimní období příplatek/hod.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/>
            <w:tcMar/>
            <w:vAlign w:val="bottom"/>
          </w:tcPr>
          <w:p w:rsidR="1C1A1A23" w:rsidP="04D78EB9" w:rsidRDefault="1C1A1A23" w14:paraId="44256568" w14:textId="081CFBC2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úklid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/>
            <w:tcMar/>
            <w:vAlign w:val="bottom"/>
          </w:tcPr>
          <w:p w:rsidR="1C1A1A23" w:rsidP="04D78EB9" w:rsidRDefault="1C1A1A23" w14:paraId="55A0EFE4" w14:textId="61EC95BA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kapacita, počet míst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0" w:type="dxa"/>
            <w:tcBorders/>
            <w:tcMar/>
            <w:vAlign w:val="bottom"/>
          </w:tcPr>
          <w:p w:rsidR="1C1A1A23" w:rsidP="04D78EB9" w:rsidRDefault="1C1A1A23" w14:paraId="73C81E6A" w14:textId="1E6BCE76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plocha v m</w:t>
            </w: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²</w:t>
            </w:r>
          </w:p>
        </w:tc>
      </w:tr>
      <w:tr w:rsidR="1C1A1A23" w:rsidTr="04D78EB9" w14:paraId="1B12051F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tcBorders/>
            <w:tcMar/>
            <w:vAlign w:val="bottom"/>
          </w:tcPr>
          <w:p w:rsidR="1C1A1A23" w:rsidP="04D78EB9" w:rsidRDefault="1C1A1A23" w14:paraId="4A9A6806" w14:textId="18D9EFDF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119, 121, 122, 120,</w:t>
            </w:r>
          </w:p>
          <w:p w:rsidR="1C1A1A23" w:rsidP="04D78EB9" w:rsidRDefault="1C1A1A23" w14:paraId="18ABCB10" w14:textId="3D3ED3A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103, 113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60" w:type="dxa"/>
            <w:tcBorders/>
            <w:tcMar/>
            <w:vAlign w:val="center"/>
          </w:tcPr>
          <w:p w:rsidR="1C1A1A23" w:rsidP="04D78EB9" w:rsidRDefault="1C1A1A23" w14:paraId="3A780584" w14:textId="5C1E5788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Sál vč. podia, sociál. zázemí, foyer a šatny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/>
            <w:tcMar/>
            <w:vAlign w:val="center"/>
          </w:tcPr>
          <w:p w:rsidR="1C1A1A23" w:rsidP="04D78EB9" w:rsidRDefault="1C1A1A23" w14:paraId="7B5C3BE8" w14:textId="505D3960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300,-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dxa"/>
            <w:tcBorders/>
            <w:tcMar/>
            <w:vAlign w:val="center"/>
          </w:tcPr>
          <w:p w:rsidR="1C1A1A23" w:rsidP="04D78EB9" w:rsidRDefault="1C1A1A23" w14:paraId="02427FAE" w14:textId="7328C49F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400,-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/>
            <w:tcMar/>
            <w:vAlign w:val="center"/>
          </w:tcPr>
          <w:p w:rsidR="1C1A1A23" w:rsidP="04D78EB9" w:rsidRDefault="1C1A1A23" w14:paraId="52CE5A2B" w14:textId="66DA275E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200,-/300,-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/>
            <w:tcMar/>
            <w:vAlign w:val="center"/>
          </w:tcPr>
          <w:p w:rsidR="1C1A1A23" w:rsidP="04D78EB9" w:rsidRDefault="1C1A1A23" w14:paraId="4DDD0B2C" w14:textId="2A2357AA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800,-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/>
            <w:tcMar/>
            <w:vAlign w:val="center"/>
          </w:tcPr>
          <w:p w:rsidR="1C1A1A23" w:rsidP="04D78EB9" w:rsidRDefault="1C1A1A23" w14:paraId="04C505E8" w14:textId="072358C6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0" w:type="dxa"/>
            <w:tcBorders/>
            <w:tcMar/>
            <w:vAlign w:val="center"/>
          </w:tcPr>
          <w:p w:rsidR="1C1A1A23" w:rsidP="04D78EB9" w:rsidRDefault="1C1A1A23" w14:paraId="1F7FE64F" w14:textId="2BB94677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395</w:t>
            </w:r>
          </w:p>
        </w:tc>
      </w:tr>
      <w:tr w:rsidR="1C1A1A23" w:rsidTr="04D78EB9" w14:paraId="4D8E3E0E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tcBorders/>
            <w:tcMar/>
            <w:vAlign w:val="bottom"/>
          </w:tcPr>
          <w:p w:rsidR="1C1A1A23" w:rsidP="04D78EB9" w:rsidRDefault="1C1A1A23" w14:paraId="3751528E" w14:textId="30A0F869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103, 113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60" w:type="dxa"/>
            <w:tcBorders/>
            <w:tcMar/>
            <w:vAlign w:val="center"/>
          </w:tcPr>
          <w:p w:rsidR="1C1A1A23" w:rsidP="04D78EB9" w:rsidRDefault="1C1A1A23" w14:paraId="2149F6C0" w14:textId="549AF65A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Foyer, šatna, soc. zázemí, bar bez obsluhy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/>
            <w:tcMar/>
            <w:vAlign w:val="center"/>
          </w:tcPr>
          <w:p w:rsidR="1C1A1A23" w:rsidP="04D78EB9" w:rsidRDefault="1C1A1A23" w14:paraId="36DDA42D" w14:textId="35A4DD8F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200,-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dxa"/>
            <w:tcBorders/>
            <w:tcMar/>
            <w:vAlign w:val="top"/>
          </w:tcPr>
          <w:p w:rsidR="1C1A1A23" w:rsidP="04D78EB9" w:rsidRDefault="1C1A1A23" w14:paraId="4776E727" w14:textId="4BAD5C29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/>
            <w:tcMar/>
            <w:vAlign w:val="center"/>
          </w:tcPr>
          <w:p w:rsidR="1C1A1A23" w:rsidP="04D78EB9" w:rsidRDefault="1C1A1A23" w14:paraId="52FB1F92" w14:textId="62451812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100,-/200,-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/>
            <w:tcMar/>
            <w:vAlign w:val="center"/>
          </w:tcPr>
          <w:p w:rsidR="1C1A1A23" w:rsidP="04D78EB9" w:rsidRDefault="1C1A1A23" w14:paraId="1012AA8E" w14:textId="4B5C13C1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400,-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/>
            <w:tcMar/>
            <w:vAlign w:val="center"/>
          </w:tcPr>
          <w:p w:rsidR="1C1A1A23" w:rsidP="04D78EB9" w:rsidRDefault="1C1A1A23" w14:paraId="76817DC1" w14:textId="64FCBFBC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0" w:type="dxa"/>
            <w:tcBorders/>
            <w:tcMar/>
            <w:vAlign w:val="center"/>
          </w:tcPr>
          <w:p w:rsidR="1C1A1A23" w:rsidP="04D78EB9" w:rsidRDefault="1C1A1A23" w14:paraId="0929BB5F" w14:textId="620AF9AB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154</w:t>
            </w:r>
          </w:p>
        </w:tc>
      </w:tr>
      <w:tr w:rsidR="1C1A1A23" w:rsidTr="04D78EB9" w14:paraId="5159D80F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tcBorders/>
            <w:tcMar/>
            <w:vAlign w:val="bottom"/>
          </w:tcPr>
          <w:p w:rsidR="1C1A1A23" w:rsidP="04D78EB9" w:rsidRDefault="1C1A1A23" w14:paraId="3CEBC65B" w14:textId="0A1605DB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60" w:type="dxa"/>
            <w:tcBorders/>
            <w:tcMar/>
            <w:vAlign w:val="bottom"/>
          </w:tcPr>
          <w:p w:rsidR="1C1A1A23" w:rsidP="04D78EB9" w:rsidRDefault="1C1A1A23" w14:paraId="42864E4F" w14:textId="3F5A1939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 xml:space="preserve">Bar s obsluhou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/>
            <w:tcMar/>
            <w:vAlign w:val="bottom"/>
          </w:tcPr>
          <w:p w:rsidR="1C1A1A23" w:rsidP="04D78EB9" w:rsidRDefault="1C1A1A23" w14:paraId="03E25F99" w14:textId="0855F2F4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150,-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dxa"/>
            <w:tcBorders/>
            <w:tcMar/>
            <w:vAlign w:val="top"/>
          </w:tcPr>
          <w:p w:rsidR="1C1A1A23" w:rsidP="04D78EB9" w:rsidRDefault="1C1A1A23" w14:paraId="038DF1D0" w14:textId="0FACC858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/>
            <w:tcMar/>
            <w:vAlign w:val="bottom"/>
          </w:tcPr>
          <w:p w:rsidR="1C1A1A23" w:rsidP="04D78EB9" w:rsidRDefault="1C1A1A23" w14:paraId="35EAD11C" w14:textId="51D5BF9B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/>
            <w:tcMar/>
            <w:vAlign w:val="bottom"/>
          </w:tcPr>
          <w:p w:rsidR="1C1A1A23" w:rsidP="04D78EB9" w:rsidRDefault="1C1A1A23" w14:paraId="2C40A876" w14:textId="3009F333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/>
            <w:tcMar/>
            <w:vAlign w:val="bottom"/>
          </w:tcPr>
          <w:p w:rsidR="1C1A1A23" w:rsidP="04D78EB9" w:rsidRDefault="1C1A1A23" w14:paraId="13EC3AEC" w14:textId="7302C70F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0" w:type="dxa"/>
            <w:tcBorders/>
            <w:tcMar/>
            <w:vAlign w:val="bottom"/>
          </w:tcPr>
          <w:p w:rsidR="1C1A1A23" w:rsidP="04D78EB9" w:rsidRDefault="1C1A1A23" w14:paraId="3BC0DCB3" w14:textId="42049807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24</w:t>
            </w:r>
          </w:p>
        </w:tc>
      </w:tr>
      <w:tr w:rsidR="1C1A1A23" w:rsidTr="04D78EB9" w14:paraId="23B17C93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/>
            <w:tcMar/>
            <w:vAlign w:val="center"/>
          </w:tcPr>
          <w:p w:rsidR="04D78EB9" w:rsidP="04D78EB9" w:rsidRDefault="04D78EB9" w14:paraId="0337D152" w14:textId="25694928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04D78EB9" w:rsidR="04D78EB9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 xml:space="preserve">Služby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60" w:type="dxa"/>
            <w:tcBorders/>
            <w:tcMar/>
            <w:vAlign w:val="center"/>
          </w:tcPr>
          <w:p w:rsidR="1C1A1A23" w:rsidP="04D78EB9" w:rsidRDefault="1C1A1A23" w14:paraId="484A9B91" w14:textId="4A1C1BBE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Příplatek za víkend k ceně pronájmu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/>
            <w:tcMar/>
            <w:vAlign w:val="center"/>
          </w:tcPr>
          <w:p w:rsidR="1C1A1A23" w:rsidP="04D78EB9" w:rsidRDefault="1C1A1A23" w14:paraId="7FD21E7B" w14:textId="0F955832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100,-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dxa"/>
            <w:tcBorders/>
            <w:tcMar/>
            <w:vAlign w:val="center"/>
          </w:tcPr>
          <w:p w:rsidR="1C1A1A23" w:rsidP="04D78EB9" w:rsidRDefault="1C1A1A23" w14:paraId="7C0A089C" w14:textId="62CE1C7F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100,-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/>
            <w:tcMar/>
            <w:vAlign w:val="center"/>
          </w:tcPr>
          <w:p w:rsidR="1C1A1A23" w:rsidP="04D78EB9" w:rsidRDefault="1C1A1A23" w14:paraId="1BDE3AAC" w14:textId="0F960C8A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/>
            <w:tcMar/>
            <w:vAlign w:val="center"/>
          </w:tcPr>
          <w:p w:rsidR="1C1A1A23" w:rsidP="04D78EB9" w:rsidRDefault="1C1A1A23" w14:paraId="61B0FD00" w14:textId="134B6E48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/>
            <w:tcMar/>
            <w:vAlign w:val="center"/>
          </w:tcPr>
          <w:p w:rsidR="1C1A1A23" w:rsidP="04D78EB9" w:rsidRDefault="1C1A1A23" w14:paraId="63704A3E" w14:textId="328231FC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0" w:type="dxa"/>
            <w:tcBorders/>
            <w:tcMar/>
            <w:vAlign w:val="center"/>
          </w:tcPr>
          <w:p w:rsidR="1C1A1A23" w:rsidP="04D78EB9" w:rsidRDefault="1C1A1A23" w14:paraId="7899921D" w14:textId="3D55DDA8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C1A1A23" w:rsidTr="04D78EB9" w14:paraId="102D88F9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/>
            <w:tcMar/>
            <w:vAlign w:val="center"/>
          </w:tcPr>
          <w:p w14:paraId="5BCF2CB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60" w:type="dxa"/>
            <w:tcBorders/>
            <w:tcMar/>
            <w:vAlign w:val="center"/>
          </w:tcPr>
          <w:p w:rsidR="1C1A1A23" w:rsidP="04D78EB9" w:rsidRDefault="1C1A1A23" w14:paraId="6379D540" w14:textId="57A1F221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Technické zajištění (zvuk, osvětlení, promítání)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/>
            <w:tcMar/>
            <w:vAlign w:val="center"/>
          </w:tcPr>
          <w:p w:rsidR="1C1A1A23" w:rsidP="04D78EB9" w:rsidRDefault="1C1A1A23" w14:paraId="0306E78D" w14:textId="1C3CE8A3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300,-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dxa"/>
            <w:tcBorders/>
            <w:tcMar/>
            <w:vAlign w:val="top"/>
          </w:tcPr>
          <w:p w:rsidR="1C1A1A23" w:rsidP="04D78EB9" w:rsidRDefault="1C1A1A23" w14:paraId="5871EB19" w14:textId="48A6FA25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300,-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/>
            <w:tcMar/>
            <w:vAlign w:val="center"/>
          </w:tcPr>
          <w:p w:rsidR="1C1A1A23" w:rsidP="04D78EB9" w:rsidRDefault="1C1A1A23" w14:paraId="3B1A43E3" w14:textId="2E83FF0D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/>
            <w:tcMar/>
            <w:vAlign w:val="center"/>
          </w:tcPr>
          <w:p w:rsidR="1C1A1A23" w:rsidP="04D78EB9" w:rsidRDefault="1C1A1A23" w14:paraId="1ECE5EA4" w14:textId="161FE7B0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/>
            <w:tcMar/>
            <w:vAlign w:val="center"/>
          </w:tcPr>
          <w:p w:rsidR="1C1A1A23" w:rsidP="04D78EB9" w:rsidRDefault="1C1A1A23" w14:paraId="084DB322" w14:textId="0E53C9BF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0" w:type="dxa"/>
            <w:tcBorders/>
            <w:tcMar/>
            <w:vAlign w:val="center"/>
          </w:tcPr>
          <w:p w:rsidR="1C1A1A23" w:rsidP="04D78EB9" w:rsidRDefault="1C1A1A23" w14:paraId="7885108C" w14:textId="44B3C0CD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C1A1A23" w:rsidTr="04D78EB9" w14:paraId="0600E66C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/>
            <w:tcMar/>
            <w:vAlign w:val="center"/>
          </w:tcPr>
          <w:p w14:paraId="3820D70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60" w:type="dxa"/>
            <w:tcBorders/>
            <w:tcMar/>
            <w:vAlign w:val="center"/>
          </w:tcPr>
          <w:p w:rsidR="1C1A1A23" w:rsidP="04D78EB9" w:rsidRDefault="1C1A1A23" w14:paraId="6F4E8FEA" w14:textId="4D1D72AF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 xml:space="preserve">Organizační zajištění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/>
            <w:tcMar/>
            <w:vAlign w:val="center"/>
          </w:tcPr>
          <w:p w:rsidR="1C1A1A23" w:rsidP="04D78EB9" w:rsidRDefault="1C1A1A23" w14:paraId="3438C572" w14:textId="031CD271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250,-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dxa"/>
            <w:tcBorders/>
            <w:tcMar/>
            <w:vAlign w:val="top"/>
          </w:tcPr>
          <w:p w:rsidR="1C1A1A23" w:rsidP="04D78EB9" w:rsidRDefault="1C1A1A23" w14:paraId="109187BC" w14:textId="4F9446D9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250,-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/>
            <w:tcMar/>
            <w:vAlign w:val="center"/>
          </w:tcPr>
          <w:p w:rsidR="1C1A1A23" w:rsidP="04D78EB9" w:rsidRDefault="1C1A1A23" w14:paraId="11402E9B" w14:textId="7B7440CA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/>
            <w:tcMar/>
            <w:vAlign w:val="center"/>
          </w:tcPr>
          <w:p w:rsidR="1C1A1A23" w:rsidP="04D78EB9" w:rsidRDefault="1C1A1A23" w14:paraId="6736F5CF" w14:textId="4D163643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/>
            <w:tcMar/>
            <w:vAlign w:val="center"/>
          </w:tcPr>
          <w:p w:rsidR="1C1A1A23" w:rsidP="04D78EB9" w:rsidRDefault="1C1A1A23" w14:paraId="1BFE6FB7" w14:textId="4AD57B40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0" w:type="dxa"/>
            <w:tcBorders/>
            <w:tcMar/>
            <w:vAlign w:val="center"/>
          </w:tcPr>
          <w:p w:rsidR="1C1A1A23" w:rsidP="04D78EB9" w:rsidRDefault="1C1A1A23" w14:paraId="0D376782" w14:textId="68FA1486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C1A1A23" w:rsidTr="04D78EB9" w14:paraId="41D8E9B0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/>
            <w:tcMar/>
            <w:vAlign w:val="center"/>
          </w:tcPr>
          <w:p w14:paraId="77A2C97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60" w:type="dxa"/>
            <w:tcBorders/>
            <w:tcMar/>
            <w:vAlign w:val="bottom"/>
          </w:tcPr>
          <w:p w:rsidR="1C1A1A23" w:rsidP="04D78EB9" w:rsidRDefault="1C1A1A23" w14:paraId="781718BB" w14:textId="6736B26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Pracovník KK (uvaděč, šatna..)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/>
            <w:tcMar/>
            <w:vAlign w:val="bottom"/>
          </w:tcPr>
          <w:p w:rsidR="1C1A1A23" w:rsidP="04D78EB9" w:rsidRDefault="1C1A1A23" w14:paraId="22CA7804" w14:textId="19988BD3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150,-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dxa"/>
            <w:tcBorders/>
            <w:tcMar/>
            <w:vAlign w:val="top"/>
          </w:tcPr>
          <w:p w:rsidR="04D78EB9" w:rsidP="04D78EB9" w:rsidRDefault="04D78EB9" w14:paraId="660AD2BB" w14:textId="6B4E7917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C1A1A23" w:rsidP="04D78EB9" w:rsidRDefault="1C1A1A23" w14:paraId="299B71F5" w14:textId="31CF72D8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150,-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/>
            <w:tcMar/>
            <w:vAlign w:val="bottom"/>
          </w:tcPr>
          <w:p w:rsidR="1C1A1A23" w:rsidP="04D78EB9" w:rsidRDefault="1C1A1A23" w14:paraId="41F3A872" w14:textId="6E9EF5F0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/>
            <w:tcMar/>
            <w:vAlign w:val="bottom"/>
          </w:tcPr>
          <w:p w:rsidR="1C1A1A23" w:rsidP="04D78EB9" w:rsidRDefault="1C1A1A23" w14:paraId="2AE6C937" w14:textId="04E9D775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/>
            <w:tcMar/>
            <w:vAlign w:val="bottom"/>
          </w:tcPr>
          <w:p w:rsidR="1C1A1A23" w:rsidP="04D78EB9" w:rsidRDefault="1C1A1A23" w14:paraId="38C42F8C" w14:textId="7025BABE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0" w:type="dxa"/>
            <w:tcBorders/>
            <w:tcMar/>
            <w:vAlign w:val="bottom"/>
          </w:tcPr>
          <w:p w:rsidR="1C1A1A23" w:rsidP="04D78EB9" w:rsidRDefault="1C1A1A23" w14:paraId="7905C695" w14:textId="6B775F8B">
            <w:pPr>
              <w:pStyle w:val="Normal"/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4D78EB9" w:rsidP="04D78EB9" w:rsidRDefault="04D78EB9" w14:paraId="1DC0E501" w14:textId="659F4677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4D78EB9" w:rsidP="04D78EB9" w:rsidRDefault="04D78EB9" w14:paraId="5CC671D2" w14:textId="55C1776D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4D78EB9" w:rsidP="04D78EB9" w:rsidRDefault="04D78EB9" w14:paraId="058E173B" w14:textId="2DE56991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4D78EB9" w:rsidP="04D78EB9" w:rsidRDefault="04D78EB9" w14:paraId="21C55152" w14:textId="7DE890AC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4D78EB9" w:rsidP="04D78EB9" w:rsidRDefault="04D78EB9" w14:paraId="125A08F0" w14:textId="4DD44659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4D78EB9" w:rsidP="04D78EB9" w:rsidRDefault="04D78EB9" w14:paraId="137A4D92" w14:textId="40098573">
      <w:pPr>
        <w:pStyle w:val="Normal"/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4D78EB9" w:rsidP="04D78EB9" w:rsidRDefault="04D78EB9" w14:paraId="34886FBE" w14:textId="5019A050">
      <w:pPr>
        <w:pStyle w:val="Normal"/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4D78EB9" w:rsidP="04D78EB9" w:rsidRDefault="04D78EB9" w14:paraId="694937F0" w14:textId="02197CC7">
      <w:pPr>
        <w:pStyle w:val="Normal"/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4D78EB9" w:rsidP="04D78EB9" w:rsidRDefault="04D78EB9" w14:paraId="572DE7E7" w14:textId="2E2B8CF4">
      <w:pPr>
        <w:pStyle w:val="Normal"/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4D78EB9" w:rsidP="04D78EB9" w:rsidRDefault="04D78EB9" w14:paraId="527367F0" w14:textId="76CFC5D9">
      <w:pPr>
        <w:pStyle w:val="Normal"/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4D78EB9" w:rsidP="04D78EB9" w:rsidRDefault="04D78EB9" w14:paraId="33674F82" w14:textId="243390D1">
      <w:pPr>
        <w:pStyle w:val="Normal"/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6965D0E5" w14:textId="5342D081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Při závazném sjednání opakovaných pronájmů může být poskytnuta sleva </w:t>
      </w:r>
      <w:proofErr w:type="gramStart"/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10 – 20</w:t>
      </w:r>
      <w:proofErr w:type="gramEnd"/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%. Stanovení výše % - dle četnosti opakování pronájmů.</w:t>
      </w:r>
    </w:p>
    <w:p w:rsidR="1C1A1A23" w:rsidP="04D78EB9" w:rsidRDefault="1C1A1A23" w14:paraId="7847C677" w14:textId="05F09024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Ke každému nájmu je nutno odeslat písemnou žádost a sjednat smlouvu o krátkodobém pronájmu.</w:t>
      </w:r>
    </w:p>
    <w:p w:rsidR="1C1A1A23" w:rsidP="04D78EB9" w:rsidRDefault="1C1A1A23" w14:paraId="75DC7293" w14:textId="44FB483B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Pro akce pořádané </w:t>
      </w: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školskými zařízeními působícími v </w:t>
      </w:r>
      <w:proofErr w:type="spellStart"/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Napajedlích</w:t>
      </w:r>
      <w:proofErr w:type="spellEnd"/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(1. ZŠ, 2. ZŠ, MŠ, ZUŠ, DDM</w:t>
      </w: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)</w:t>
      </w: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nebude účtována částka pronájmu </w:t>
      </w: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(</w:t>
      </w: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pouze osobní náklady pracovníků spojené s organizačním zajištěním a energie</w:t>
      </w: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).</w:t>
      </w: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</w:p>
    <w:p w:rsidR="1C1A1A23" w:rsidP="04D78EB9" w:rsidRDefault="1C1A1A23" w14:paraId="250753B2" w14:textId="293A2E4B">
      <w:pPr>
        <w:spacing w:after="0" w:line="240" w:lineRule="auto"/>
        <w:ind w:right="797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Klub kultury Napajedla, p. o. si vyhrazuje právo nepronajmout prostory, pokud zamýšlená akce není v souladu s činností KKN (prostory je zakázáno pronajímat pro pořádání prodejních či propagačních akcí).</w:t>
      </w:r>
    </w:p>
    <w:p w:rsidR="1C1A1A23" w:rsidP="04D78EB9" w:rsidRDefault="1C1A1A23" w14:paraId="7F13B989" w14:textId="4B93E17C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V případě potřeby organizačního zajištění ze strany pracovníků KKN bude účtováno dle skutečných nákladů (podle individuálních požadavků). </w:t>
      </w:r>
    </w:p>
    <w:p w:rsidR="1C1A1A23" w:rsidP="04D78EB9" w:rsidRDefault="1C1A1A23" w14:paraId="5208F764" w14:textId="24B24E96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Zimním obdobím se rozumí 01/10–30/4 (nebo v případě využití topení).</w:t>
      </w:r>
    </w:p>
    <w:p w:rsidR="1C1A1A23" w:rsidP="04D78EB9" w:rsidRDefault="1C1A1A23" w14:paraId="6A4DDA74" w14:textId="2800038D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Uvedené ceny jsou bez DPH</w:t>
      </w: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. Daň z přidané hodnoty v základní sazbě se uplatní jen v případě, že se nejedná o plnění osvobozená dle § 61 zákona č. 235/2004 Sb., o dani z přidané hodnoty. Tzn., že osvobozené je poskytnutí kulturních služeb a dodání zboží s nimi úzce souvisejícího obcí nebo právnickou osobou, která nebyla zřízena za účelem podnikání.</w:t>
      </w:r>
    </w:p>
    <w:p w:rsidR="1C1A1A23" w:rsidP="04D78EB9" w:rsidRDefault="1C1A1A23" w14:paraId="17E597F5" w14:textId="7DA4F45D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KKN – Klub kultury Napajedla, příspěvková organizace, Komenského 304, Napajedla, IČ: 70286736; DIČ: CZ70286736</w:t>
      </w:r>
    </w:p>
    <w:p w:rsidR="1C1A1A23" w:rsidP="04D78EB9" w:rsidRDefault="1C1A1A23" w14:paraId="50141FC2" w14:textId="120A6EBC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503183AA" w14:textId="742106F7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65012A7B" w14:textId="179B4A15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7FEA00E9" w14:textId="4C972437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04D51085" w14:textId="43B1FEED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564EDC48" w14:textId="439F4126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51D19665" w14:textId="0A819A24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28DFA227" w14:textId="2BF35AB9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2E2A5A57" w14:textId="3DF9B556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40C7A7E5" w14:textId="70BD6EFD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7143A25B" w14:textId="14388554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4415E387" w14:textId="290ED460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492B71FD" w14:textId="20939A69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69F87736" w14:textId="1B04803B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37211BED" w14:textId="4D4A3D68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3A52CA7A" w14:textId="07CDA424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4D78EB9" w:rsidP="04D78EB9" w:rsidRDefault="04D78EB9" w14:paraId="3C080A8E" w14:textId="16851823">
      <w:pPr>
        <w:pStyle w:val="Normal"/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4D78EB9" w:rsidP="04D78EB9" w:rsidRDefault="04D78EB9" w14:paraId="69DBCC75" w14:textId="2C162389">
      <w:pPr>
        <w:pStyle w:val="Normal"/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4D78EB9" w:rsidP="04D78EB9" w:rsidRDefault="04D78EB9" w14:paraId="48D60D2E" w14:textId="105FF41B">
      <w:pPr>
        <w:pStyle w:val="Normal"/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543812F1" w:rsidP="04D78EB9" w:rsidRDefault="543812F1" w14:paraId="503E8380" w14:textId="3F013B7F">
      <w:pPr>
        <w:pStyle w:val="Normal"/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4D78EB9" w:rsidP="04D78EB9" w:rsidRDefault="04D78EB9" w14:paraId="4122249E" w14:textId="500B0011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4D78EB9" w:rsidP="04D78EB9" w:rsidRDefault="04D78EB9" w14:paraId="43DCCFA2" w14:textId="01D85BBD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59AA657F" w14:textId="3CDA32FB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CENÍK KRÁTKODOBÝCH A OPAKOVANÝCH PRONÁJMŮ NEBYTOVÝCH PROSTOR – KINO NAPAJEDLA, Na Kapli 459</w:t>
      </w:r>
    </w:p>
    <w:p w:rsidR="1C1A1A23" w:rsidP="04D78EB9" w:rsidRDefault="1C1A1A23" w14:paraId="29E2F037" w14:textId="3549EDEE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 objektech ve vlastnictví města Napajedla</w:t>
      </w:r>
    </w:p>
    <w:p w:rsidR="1C1A1A23" w:rsidP="04D78EB9" w:rsidRDefault="1C1A1A23" w14:paraId="3AE17B91" w14:textId="09C6B616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3A5A0343" w14:textId="2250BBB3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Komerční akce</w:t>
      </w:r>
    </w:p>
    <w:p w:rsidR="1C1A1A23" w:rsidP="04D78EB9" w:rsidRDefault="1C1A1A23" w14:paraId="4AEF70D4" w14:textId="2A1E49ED">
      <w:pPr>
        <w:pStyle w:val="Normal"/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31FD42CF" w14:textId="0C6BE0FD">
      <w:pPr>
        <w:pStyle w:val="Normal"/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tbl>
      <w:tblPr>
        <w:tblStyle w:val="PlainTable2"/>
        <w:tblW w:w="0" w:type="auto"/>
        <w:tblInd w:w="45" w:type="dxa"/>
        <w:tblLayout w:type="fixed"/>
        <w:tblLook w:val="0000" w:firstRow="0" w:lastRow="0" w:firstColumn="0" w:lastColumn="0" w:noHBand="0" w:noVBand="0"/>
      </w:tblPr>
      <w:tblGrid>
        <w:gridCol w:w="1425"/>
        <w:gridCol w:w="4560"/>
        <w:gridCol w:w="1305"/>
        <w:gridCol w:w="1455"/>
        <w:gridCol w:w="2160"/>
        <w:gridCol w:w="810"/>
        <w:gridCol w:w="1095"/>
        <w:gridCol w:w="1230"/>
      </w:tblGrid>
      <w:tr w:rsidR="1C1A1A23" w:rsidTr="04D78EB9" w14:paraId="1572629A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tcBorders/>
            <w:tcMar/>
            <w:vAlign w:val="center"/>
          </w:tcPr>
          <w:p w:rsidR="1C1A1A23" w:rsidP="04D78EB9" w:rsidRDefault="1C1A1A23" w14:paraId="2CAD7099" w14:textId="312B9CC0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číslo místnosti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60" w:type="dxa"/>
            <w:tcBorders/>
            <w:tcMar/>
            <w:vAlign w:val="center"/>
          </w:tcPr>
          <w:p w:rsidR="1C1A1A23" w:rsidP="04D78EB9" w:rsidRDefault="1C1A1A23" w14:paraId="507F53EF" w14:textId="677BE44B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název místnosti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  <w:tcBorders/>
            <w:tcMar/>
            <w:vAlign w:val="center"/>
          </w:tcPr>
          <w:p w:rsidR="543812F1" w:rsidP="04D78EB9" w:rsidRDefault="543812F1" w14:paraId="469E7E19" w14:textId="65CFA981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543812F1" w:rsidP="04D78EB9" w:rsidRDefault="543812F1" w14:paraId="22936685" w14:textId="5614CBAA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04D78EB9" w:rsidR="6D778B5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PRONÁJEM</w:t>
            </w:r>
          </w:p>
          <w:p w:rsidR="1C1A1A23" w:rsidP="04D78EB9" w:rsidRDefault="1C1A1A23" w14:paraId="61F12097" w14:textId="7BC019D9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sazba Kč/hod.</w:t>
            </w:r>
          </w:p>
          <w:p w:rsidR="1C1A1A23" w:rsidP="04D78EB9" w:rsidRDefault="1C1A1A23" w14:paraId="3780C4C6" w14:textId="4CEC92C8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5" w:type="dxa"/>
            <w:gridSpan w:val="4"/>
            <w:tcBorders/>
            <w:tcMar/>
            <w:vAlign w:val="center"/>
          </w:tcPr>
          <w:p w:rsidR="1C1A1A23" w:rsidP="04D78EB9" w:rsidRDefault="1C1A1A23" w14:paraId="1670A6F8" w14:textId="3768FA88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</w:tc>
      </w:tr>
      <w:tr w:rsidR="1C1A1A23" w:rsidTr="04D78EB9" w14:paraId="31EA531D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tcBorders/>
            <w:tcMar/>
            <w:vAlign w:val="bottom"/>
          </w:tcPr>
          <w:p w:rsidR="1C1A1A23" w:rsidP="04D78EB9" w:rsidRDefault="1C1A1A23" w14:paraId="1850793F" w14:textId="420AA4CE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60" w:type="dxa"/>
            <w:tcBorders/>
            <w:tcMar/>
            <w:vAlign w:val="center"/>
          </w:tcPr>
          <w:p w:rsidR="1C1A1A23" w:rsidP="04D78EB9" w:rsidRDefault="1C1A1A23" w14:paraId="6E903AE8" w14:textId="1DC09F11">
            <w:pPr>
              <w:pStyle w:val="Normal"/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sz w:val="22"/>
                <w:szCs w:val="22"/>
                <w:lang w:val="cs-CZ"/>
              </w:rPr>
              <w:t>KINO</w:t>
            </w:r>
          </w:p>
          <w:p w:rsidR="1C1A1A23" w:rsidP="04D78EB9" w:rsidRDefault="1C1A1A23" w14:paraId="4D1580C2" w14:textId="46E84301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1"/>
                <w:iCs w:val="1"/>
                <w:sz w:val="22"/>
                <w:szCs w:val="22"/>
                <w:lang w:val="cs-CZ"/>
              </w:rPr>
              <w:t>Objekt č. p. 459 – ul. Na Kapli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/>
            <w:tcMar/>
            <w:vAlign w:val="bottom"/>
          </w:tcPr>
          <w:p w:rsidR="1C1A1A23" w:rsidP="04D78EB9" w:rsidRDefault="1C1A1A23" w14:paraId="07368DED" w14:textId="50EB5F1A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dxa"/>
            <w:tcBorders/>
            <w:tcMar/>
            <w:vAlign w:val="top"/>
          </w:tcPr>
          <w:p w:rsidR="1C1A1A23" w:rsidP="04D78EB9" w:rsidRDefault="1C1A1A23" w14:paraId="75F327FD" w14:textId="29789142">
            <w:pPr>
              <w:pStyle w:val="Normal"/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543812F1" w:rsidP="04D78EB9" w:rsidRDefault="543812F1" w14:paraId="70D754B2" w14:textId="753BC7B1">
            <w:pPr>
              <w:pStyle w:val="Normal"/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543812F1" w:rsidP="04D78EB9" w:rsidRDefault="543812F1" w14:paraId="74CB61CA" w14:textId="4E18CF30">
            <w:pPr>
              <w:pStyle w:val="Normal"/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C1A1A23" w:rsidP="04D78EB9" w:rsidRDefault="1C1A1A23" w14:paraId="77BA750B" w14:textId="136A4D77">
            <w:pPr>
              <w:pStyle w:val="Normal"/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s projekcí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/>
            <w:tcMar/>
            <w:vAlign w:val="bottom"/>
          </w:tcPr>
          <w:p w:rsidR="1C1A1A23" w:rsidP="04D78EB9" w:rsidRDefault="1C1A1A23" w14:paraId="255EF9B6" w14:textId="6B7EBE82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ENERGIE</w:t>
            </w:r>
          </w:p>
          <w:p w:rsidR="1C1A1A23" w:rsidP="04D78EB9" w:rsidRDefault="1C1A1A23" w14:paraId="6D37D0F1" w14:textId="687AB93E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Letní/Zimní období příplatek/hod.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/>
            <w:tcMar/>
            <w:vAlign w:val="bottom"/>
          </w:tcPr>
          <w:p w:rsidR="1C1A1A23" w:rsidP="04D78EB9" w:rsidRDefault="1C1A1A23" w14:paraId="32556270" w14:textId="746424C8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úklid</w:t>
            </w:r>
          </w:p>
          <w:p w:rsidR="1C1A1A23" w:rsidP="04D78EB9" w:rsidRDefault="1C1A1A23" w14:paraId="19EB2AD7" w14:textId="3A3C3EA4">
            <w:pPr>
              <w:pStyle w:val="Normal"/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/>
            <w:tcMar/>
            <w:vAlign w:val="bottom"/>
          </w:tcPr>
          <w:p w:rsidR="1C1A1A23" w:rsidP="04D78EB9" w:rsidRDefault="1C1A1A23" w14:paraId="5CCC3C95" w14:textId="6775DBCE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kapacitapočet míst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0" w:type="dxa"/>
            <w:tcBorders/>
            <w:tcMar/>
            <w:vAlign w:val="bottom"/>
          </w:tcPr>
          <w:p w:rsidR="1C1A1A23" w:rsidP="04D78EB9" w:rsidRDefault="1C1A1A23" w14:paraId="3A9D704E" w14:textId="1E6BCE76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plocha v m</w:t>
            </w: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²</w:t>
            </w:r>
          </w:p>
        </w:tc>
      </w:tr>
      <w:tr w:rsidR="1C1A1A23" w:rsidTr="04D78EB9" w14:paraId="202B2B82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tcBorders/>
            <w:tcMar/>
            <w:vAlign w:val="bottom"/>
          </w:tcPr>
          <w:p w:rsidR="1C1A1A23" w:rsidP="04D78EB9" w:rsidRDefault="1C1A1A23" w14:paraId="0755A33E" w14:textId="18D9EFDF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119, 121, 122, 120,</w:t>
            </w:r>
          </w:p>
          <w:p w:rsidR="1C1A1A23" w:rsidP="04D78EB9" w:rsidRDefault="1C1A1A23" w14:paraId="60ED5B3B" w14:textId="3D3ED3A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103, 113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60" w:type="dxa"/>
            <w:tcBorders/>
            <w:tcMar/>
            <w:vAlign w:val="center"/>
          </w:tcPr>
          <w:p w:rsidR="1C1A1A23" w:rsidP="04D78EB9" w:rsidRDefault="1C1A1A23" w14:paraId="25CB3589" w14:textId="5C1E5788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Sál vč. podia, sociál. zázemí, foyer a šatny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/>
            <w:tcMar/>
            <w:vAlign w:val="center"/>
          </w:tcPr>
          <w:p w:rsidR="1C1A1A23" w:rsidP="04D78EB9" w:rsidRDefault="1C1A1A23" w14:paraId="204EEE05" w14:textId="0D418EE9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600,-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dxa"/>
            <w:tcBorders/>
            <w:tcMar/>
            <w:vAlign w:val="center"/>
          </w:tcPr>
          <w:p w:rsidR="1C1A1A23" w:rsidP="04D78EB9" w:rsidRDefault="1C1A1A23" w14:paraId="3938060A" w14:textId="4AEEF4D1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800,-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/>
            <w:tcMar/>
            <w:vAlign w:val="center"/>
          </w:tcPr>
          <w:p w:rsidR="1C1A1A23" w:rsidP="04D78EB9" w:rsidRDefault="1C1A1A23" w14:paraId="5627161C" w14:textId="66DA275E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200,-/300,-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/>
            <w:tcMar/>
            <w:vAlign w:val="center"/>
          </w:tcPr>
          <w:p w:rsidR="1C1A1A23" w:rsidP="04D78EB9" w:rsidRDefault="1C1A1A23" w14:paraId="3A882FA1" w14:textId="2A2357AA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800,-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/>
            <w:tcMar/>
            <w:vAlign w:val="center"/>
          </w:tcPr>
          <w:p w:rsidR="1C1A1A23" w:rsidP="04D78EB9" w:rsidRDefault="1C1A1A23" w14:paraId="6D9E847F" w14:textId="072358C6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0" w:type="dxa"/>
            <w:tcBorders/>
            <w:tcMar/>
            <w:vAlign w:val="center"/>
          </w:tcPr>
          <w:p w:rsidR="1C1A1A23" w:rsidP="04D78EB9" w:rsidRDefault="1C1A1A23" w14:paraId="37F0DAB4" w14:textId="2BB94677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395</w:t>
            </w:r>
          </w:p>
        </w:tc>
      </w:tr>
      <w:tr w:rsidR="1C1A1A23" w:rsidTr="04D78EB9" w14:paraId="7D6D8CB5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tcBorders/>
            <w:tcMar/>
            <w:vAlign w:val="bottom"/>
          </w:tcPr>
          <w:p w:rsidR="1C1A1A23" w:rsidP="04D78EB9" w:rsidRDefault="1C1A1A23" w14:paraId="310A54CD" w14:textId="30A0F869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103, 113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60" w:type="dxa"/>
            <w:tcBorders/>
            <w:tcMar/>
            <w:vAlign w:val="center"/>
          </w:tcPr>
          <w:p w:rsidR="1C1A1A23" w:rsidP="04D78EB9" w:rsidRDefault="1C1A1A23" w14:paraId="1DE496DB" w14:textId="549AF65A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Foyer, šatna, soc. zázemí, bar bez obsluhy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/>
            <w:tcMar/>
            <w:vAlign w:val="center"/>
          </w:tcPr>
          <w:p w:rsidR="1C1A1A23" w:rsidP="04D78EB9" w:rsidRDefault="1C1A1A23" w14:paraId="0F6A9845" w14:textId="35A4DD8F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200,-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dxa"/>
            <w:tcBorders/>
            <w:tcMar/>
            <w:vAlign w:val="top"/>
          </w:tcPr>
          <w:p w:rsidR="1C1A1A23" w:rsidP="04D78EB9" w:rsidRDefault="1C1A1A23" w14:paraId="59287BA6" w14:textId="4BAD5C29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/>
            <w:tcMar/>
            <w:vAlign w:val="center"/>
          </w:tcPr>
          <w:p w:rsidR="1C1A1A23" w:rsidP="04D78EB9" w:rsidRDefault="1C1A1A23" w14:paraId="017646C7" w14:textId="5B337DA2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100,-/200,-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/>
            <w:tcMar/>
            <w:vAlign w:val="center"/>
          </w:tcPr>
          <w:p w:rsidR="1C1A1A23" w:rsidP="04D78EB9" w:rsidRDefault="1C1A1A23" w14:paraId="4B905E40" w14:textId="4B5C13C1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400,-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/>
            <w:tcMar/>
            <w:vAlign w:val="center"/>
          </w:tcPr>
          <w:p w:rsidR="1C1A1A23" w:rsidP="04D78EB9" w:rsidRDefault="1C1A1A23" w14:paraId="1241871F" w14:textId="64FCBFBC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0" w:type="dxa"/>
            <w:tcBorders/>
            <w:tcMar/>
            <w:vAlign w:val="center"/>
          </w:tcPr>
          <w:p w:rsidR="1C1A1A23" w:rsidP="04D78EB9" w:rsidRDefault="1C1A1A23" w14:paraId="48359E98" w14:textId="620AF9AB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154</w:t>
            </w:r>
          </w:p>
        </w:tc>
      </w:tr>
      <w:tr w:rsidR="1C1A1A23" w:rsidTr="04D78EB9" w14:paraId="27323ADE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tcBorders/>
            <w:tcMar/>
            <w:vAlign w:val="bottom"/>
          </w:tcPr>
          <w:p w:rsidR="1C1A1A23" w:rsidP="04D78EB9" w:rsidRDefault="1C1A1A23" w14:paraId="05238F1B" w14:textId="0A1605DB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60" w:type="dxa"/>
            <w:tcBorders/>
            <w:tcMar/>
            <w:vAlign w:val="bottom"/>
          </w:tcPr>
          <w:p w:rsidR="1C1A1A23" w:rsidP="04D78EB9" w:rsidRDefault="1C1A1A23" w14:paraId="4BE99F00" w14:textId="3F5A1939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 xml:space="preserve">Bar s obsluhou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/>
            <w:tcMar/>
            <w:vAlign w:val="bottom"/>
          </w:tcPr>
          <w:p w:rsidR="1C1A1A23" w:rsidP="04D78EB9" w:rsidRDefault="1C1A1A23" w14:paraId="130C5B2D" w14:textId="72539AAF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150,-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dxa"/>
            <w:tcBorders/>
            <w:tcMar/>
            <w:vAlign w:val="top"/>
          </w:tcPr>
          <w:p w:rsidR="1C1A1A23" w:rsidP="04D78EB9" w:rsidRDefault="1C1A1A23" w14:paraId="21C458C7" w14:textId="0FACC858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/>
            <w:tcMar/>
            <w:vAlign w:val="bottom"/>
          </w:tcPr>
          <w:p w:rsidR="1C1A1A23" w:rsidP="04D78EB9" w:rsidRDefault="1C1A1A23" w14:paraId="5F84B039" w14:textId="51D5BF9B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/>
            <w:tcMar/>
            <w:vAlign w:val="bottom"/>
          </w:tcPr>
          <w:p w:rsidR="1C1A1A23" w:rsidP="04D78EB9" w:rsidRDefault="1C1A1A23" w14:paraId="40F5F3F5" w14:textId="3009F333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/>
            <w:tcMar/>
            <w:vAlign w:val="bottom"/>
          </w:tcPr>
          <w:p w:rsidR="1C1A1A23" w:rsidP="04D78EB9" w:rsidRDefault="1C1A1A23" w14:paraId="27F7D003" w14:textId="7302C70F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0" w:type="dxa"/>
            <w:tcBorders/>
            <w:tcMar/>
            <w:vAlign w:val="bottom"/>
          </w:tcPr>
          <w:p w:rsidR="1C1A1A23" w:rsidP="04D78EB9" w:rsidRDefault="1C1A1A23" w14:paraId="06596F3B" w14:textId="42049807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24</w:t>
            </w:r>
          </w:p>
        </w:tc>
      </w:tr>
      <w:tr w:rsidR="1C1A1A23" w:rsidTr="04D78EB9" w14:paraId="679A0730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/>
            <w:tcMar/>
            <w:vAlign w:val="center"/>
          </w:tcPr>
          <w:p w:rsidR="04D78EB9" w:rsidP="04D78EB9" w:rsidRDefault="04D78EB9" w14:paraId="4C326FC8" w14:textId="06336F73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04D78EB9" w:rsidR="04D78EB9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 xml:space="preserve">Služby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60" w:type="dxa"/>
            <w:tcBorders/>
            <w:tcMar/>
            <w:vAlign w:val="center"/>
          </w:tcPr>
          <w:p w:rsidR="1C1A1A23" w:rsidP="04D78EB9" w:rsidRDefault="1C1A1A23" w14:paraId="66FF51F5" w14:textId="4A1C1BBE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Příplatek za víkend k ceně pronájmu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/>
            <w:tcMar/>
            <w:vAlign w:val="center"/>
          </w:tcPr>
          <w:p w:rsidR="1C1A1A23" w:rsidP="04D78EB9" w:rsidRDefault="1C1A1A23" w14:paraId="3B91BA83" w14:textId="0F955832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100,-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dxa"/>
            <w:tcBorders/>
            <w:tcMar/>
            <w:vAlign w:val="center"/>
          </w:tcPr>
          <w:p w:rsidR="1C1A1A23" w:rsidP="04D78EB9" w:rsidRDefault="1C1A1A23" w14:paraId="195FBB0C" w14:textId="62CE1C7F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100,-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/>
            <w:tcMar/>
            <w:vAlign w:val="center"/>
          </w:tcPr>
          <w:p w:rsidR="1C1A1A23" w:rsidP="04D78EB9" w:rsidRDefault="1C1A1A23" w14:paraId="159037A8" w14:textId="0F960C8A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/>
            <w:tcMar/>
            <w:vAlign w:val="center"/>
          </w:tcPr>
          <w:p w:rsidR="1C1A1A23" w:rsidP="04D78EB9" w:rsidRDefault="1C1A1A23" w14:paraId="74D2905D" w14:textId="134B6E48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/>
            <w:tcMar/>
            <w:vAlign w:val="center"/>
          </w:tcPr>
          <w:p w:rsidR="1C1A1A23" w:rsidP="04D78EB9" w:rsidRDefault="1C1A1A23" w14:paraId="26F31AAF" w14:textId="328231FC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0" w:type="dxa"/>
            <w:tcBorders/>
            <w:tcMar/>
            <w:vAlign w:val="center"/>
          </w:tcPr>
          <w:p w:rsidR="1C1A1A23" w:rsidP="04D78EB9" w:rsidRDefault="1C1A1A23" w14:paraId="53B9BC24" w14:textId="3D55DDA8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C1A1A23" w:rsidTr="04D78EB9" w14:paraId="6F453C5B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/>
            <w:tcMar/>
            <w:vAlign w:val="center"/>
          </w:tcPr>
          <w:p w14:paraId="38B6991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60" w:type="dxa"/>
            <w:tcBorders/>
            <w:tcMar/>
            <w:vAlign w:val="center"/>
          </w:tcPr>
          <w:p w:rsidR="1C1A1A23" w:rsidP="04D78EB9" w:rsidRDefault="1C1A1A23" w14:paraId="2CB84451" w14:textId="57A1F221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Technické zajištění (zvuk, osvětlení, promítání)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/>
            <w:tcMar/>
            <w:vAlign w:val="center"/>
          </w:tcPr>
          <w:p w:rsidR="1C1A1A23" w:rsidP="04D78EB9" w:rsidRDefault="1C1A1A23" w14:paraId="30D75E54" w14:textId="1C3CE8A3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300,-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dxa"/>
            <w:tcBorders/>
            <w:tcMar/>
            <w:vAlign w:val="top"/>
          </w:tcPr>
          <w:p w:rsidR="1C1A1A23" w:rsidP="04D78EB9" w:rsidRDefault="1C1A1A23" w14:paraId="12C5BDD5" w14:textId="48A6FA25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300,-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/>
            <w:tcMar/>
            <w:vAlign w:val="center"/>
          </w:tcPr>
          <w:p w:rsidR="1C1A1A23" w:rsidP="04D78EB9" w:rsidRDefault="1C1A1A23" w14:paraId="75774576" w14:textId="2E83FF0D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/>
            <w:tcMar/>
            <w:vAlign w:val="center"/>
          </w:tcPr>
          <w:p w:rsidR="1C1A1A23" w:rsidP="04D78EB9" w:rsidRDefault="1C1A1A23" w14:paraId="5FE0D692" w14:textId="161FE7B0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/>
            <w:tcMar/>
            <w:vAlign w:val="center"/>
          </w:tcPr>
          <w:p w:rsidR="1C1A1A23" w:rsidP="04D78EB9" w:rsidRDefault="1C1A1A23" w14:paraId="2CFF41CA" w14:textId="0E53C9BF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0" w:type="dxa"/>
            <w:tcBorders/>
            <w:tcMar/>
            <w:vAlign w:val="center"/>
          </w:tcPr>
          <w:p w:rsidR="1C1A1A23" w:rsidP="04D78EB9" w:rsidRDefault="1C1A1A23" w14:paraId="01168DF4" w14:textId="44B3C0CD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C1A1A23" w:rsidTr="04D78EB9" w14:paraId="3C099B9A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/>
            <w:tcMar/>
            <w:vAlign w:val="center"/>
          </w:tcPr>
          <w:p w14:paraId="2BE8711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60" w:type="dxa"/>
            <w:tcBorders/>
            <w:tcMar/>
            <w:vAlign w:val="center"/>
          </w:tcPr>
          <w:p w:rsidR="1C1A1A23" w:rsidP="04D78EB9" w:rsidRDefault="1C1A1A23" w14:paraId="2FFC53C9" w14:textId="4D1D72AF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 xml:space="preserve">Organizační zajištění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/>
            <w:tcMar/>
            <w:vAlign w:val="center"/>
          </w:tcPr>
          <w:p w:rsidR="1C1A1A23" w:rsidP="04D78EB9" w:rsidRDefault="1C1A1A23" w14:paraId="537F89EE" w14:textId="031CD271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250,-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dxa"/>
            <w:tcBorders/>
            <w:tcMar/>
            <w:vAlign w:val="top"/>
          </w:tcPr>
          <w:p w:rsidR="1C1A1A23" w:rsidP="04D78EB9" w:rsidRDefault="1C1A1A23" w14:paraId="183C7A75" w14:textId="4F9446D9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250,-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/>
            <w:tcMar/>
            <w:vAlign w:val="center"/>
          </w:tcPr>
          <w:p w:rsidR="1C1A1A23" w:rsidP="04D78EB9" w:rsidRDefault="1C1A1A23" w14:paraId="01ADD5EF" w14:textId="7B7440CA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/>
            <w:tcMar/>
            <w:vAlign w:val="center"/>
          </w:tcPr>
          <w:p w:rsidR="1C1A1A23" w:rsidP="04D78EB9" w:rsidRDefault="1C1A1A23" w14:paraId="606C1BBA" w14:textId="4D163643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/>
            <w:tcMar/>
            <w:vAlign w:val="center"/>
          </w:tcPr>
          <w:p w:rsidR="1C1A1A23" w:rsidP="04D78EB9" w:rsidRDefault="1C1A1A23" w14:paraId="044987BC" w14:textId="4AD57B40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0" w:type="dxa"/>
            <w:tcBorders/>
            <w:tcMar/>
            <w:vAlign w:val="center"/>
          </w:tcPr>
          <w:p w:rsidR="1C1A1A23" w:rsidP="04D78EB9" w:rsidRDefault="1C1A1A23" w14:paraId="4B514BEB" w14:textId="68FA1486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C1A1A23" w:rsidTr="04D78EB9" w14:paraId="449CF1D7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/>
            <w:tcMar/>
            <w:vAlign w:val="center"/>
          </w:tcPr>
          <w:p w14:paraId="4BF8D5B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60" w:type="dxa"/>
            <w:tcBorders/>
            <w:tcMar/>
            <w:vAlign w:val="bottom"/>
          </w:tcPr>
          <w:p w:rsidR="1C1A1A23" w:rsidP="04D78EB9" w:rsidRDefault="1C1A1A23" w14:paraId="43FE8B59" w14:textId="241231D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Pracovník KK (uvaděč, šatna..)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/>
            <w:tcMar/>
            <w:vAlign w:val="bottom"/>
          </w:tcPr>
          <w:p w:rsidR="1C1A1A23" w:rsidP="04D78EB9" w:rsidRDefault="1C1A1A23" w14:paraId="1964E072" w14:textId="19988BD3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150,-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dxa"/>
            <w:tcBorders/>
            <w:tcMar/>
            <w:vAlign w:val="top"/>
          </w:tcPr>
          <w:p w:rsidR="1C1A1A23" w:rsidP="04D78EB9" w:rsidRDefault="1C1A1A23" w14:paraId="07A3D536" w14:textId="31CF72D8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D78EB9" w:rsidR="5ADF25A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150,-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/>
            <w:tcMar/>
            <w:vAlign w:val="bottom"/>
          </w:tcPr>
          <w:p w:rsidR="1C1A1A23" w:rsidP="04D78EB9" w:rsidRDefault="1C1A1A23" w14:paraId="2EF328AB" w14:textId="6E9EF5F0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/>
            <w:tcMar/>
            <w:vAlign w:val="bottom"/>
          </w:tcPr>
          <w:p w:rsidR="1C1A1A23" w:rsidP="04D78EB9" w:rsidRDefault="1C1A1A23" w14:paraId="2B48CAD6" w14:textId="04E9D775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/>
            <w:tcMar/>
            <w:vAlign w:val="bottom"/>
          </w:tcPr>
          <w:p w:rsidR="1C1A1A23" w:rsidP="04D78EB9" w:rsidRDefault="1C1A1A23" w14:paraId="7F577613" w14:textId="7025BABE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0" w:type="dxa"/>
            <w:tcBorders/>
            <w:tcMar/>
            <w:vAlign w:val="bottom"/>
          </w:tcPr>
          <w:p w:rsidR="1C1A1A23" w:rsidP="04D78EB9" w:rsidRDefault="1C1A1A23" w14:paraId="7C30BFAA" w14:textId="0394F90C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1C1A1A23" w:rsidP="04D78EB9" w:rsidRDefault="1C1A1A23" w14:paraId="6E8D849B" w14:textId="1944144D">
      <w:pPr>
        <w:pStyle w:val="Normal"/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1763D742" w14:textId="6E3A3FCD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543812F1" w:rsidP="04D78EB9" w:rsidRDefault="543812F1" w14:paraId="3789E410" w14:textId="31782369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4D78EB9" w:rsidP="04D78EB9" w:rsidRDefault="04D78EB9" w14:paraId="635F6941" w14:textId="19165BEA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4D78EB9" w:rsidP="04D78EB9" w:rsidRDefault="04D78EB9" w14:paraId="060080D1" w14:textId="714A7644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4D78EB9" w:rsidP="04D78EB9" w:rsidRDefault="04D78EB9" w14:paraId="74BCA00F" w14:textId="077D1B12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4D78EB9" w:rsidP="04D78EB9" w:rsidRDefault="04D78EB9" w14:paraId="259D6BC9" w14:textId="384612A0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4D78EB9" w:rsidP="04D78EB9" w:rsidRDefault="04D78EB9" w14:paraId="6A0000B9" w14:textId="5C4A15F8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C1A1A23" w:rsidP="04D78EB9" w:rsidRDefault="1C1A1A23" w14:paraId="4391CFAE" w14:textId="1ADB9721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Při závazném sjednání opakovaných pronájmů může být poskytnuta sleva 10 – 20%. Stanovení výše % - dle četnosti opakování pronájmů.</w:t>
      </w:r>
    </w:p>
    <w:p w:rsidR="1C1A1A23" w:rsidP="04D78EB9" w:rsidRDefault="1C1A1A23" w14:paraId="268471F8" w14:textId="2E48DF7E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Ke každému nájmu je nutno odeslat písemnou žádost a sjednat smlouvu o krátkodobém pronájmu.</w:t>
      </w:r>
    </w:p>
    <w:p w:rsidR="1C1A1A23" w:rsidP="04D78EB9" w:rsidRDefault="1C1A1A23" w14:paraId="3CEEF62E" w14:textId="7F29824E">
      <w:pPr>
        <w:spacing w:after="0" w:line="240" w:lineRule="auto"/>
        <w:ind w:right="797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Klub kultury Napajedla, p. o. si vyhrazuje právo nepronajmout prostory, pokud zamýšlená akce není v souladu s činností KKN (prostory je zakázáno pronajímat pro pořádání prodejních či propagačních akcí).</w:t>
      </w:r>
    </w:p>
    <w:p w:rsidR="1C1A1A23" w:rsidP="04D78EB9" w:rsidRDefault="1C1A1A23" w14:paraId="331E0C07" w14:textId="5E8126C9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V případě potřeby organizačního zajištění ze strany pracovníků KKN bude účtováno dle skutečných nákladů (podle individuálních požadavků). </w:t>
      </w:r>
    </w:p>
    <w:p w:rsidR="1C1A1A23" w:rsidP="04D78EB9" w:rsidRDefault="1C1A1A23" w14:paraId="546AB76A" w14:textId="6850A8ED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Zimním obdobím se rozumí 01/10–30/4 (nebo v případě využití topení).</w:t>
      </w:r>
    </w:p>
    <w:p w:rsidR="1C1A1A23" w:rsidP="04D78EB9" w:rsidRDefault="1C1A1A23" w14:paraId="756706AA" w14:textId="4F8C4247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Uvedené ceny jsou bez DPH</w:t>
      </w: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. Daň z přidané hodnoty v základní sazbě se uplatní jen v případě, že se nejedná o plnění osvobozená dle § 61 zákona č. 235/2004 Sb., o dani z přidané hodnoty. Tzn., že osvobozené je poskytnutí kulturních služeb a dodání zboží s nimi úzce souvisejícího obcí nebo právnickou osobou, která nebyla zřízena za účelem podnikání.</w:t>
      </w:r>
    </w:p>
    <w:p w:rsidR="1C1A1A23" w:rsidP="04D78EB9" w:rsidRDefault="1C1A1A23" w14:paraId="7F102CF5" w14:textId="365A8F8D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4D78EB9" w:rsidR="5ADF25A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KKN – Klub kultury Napajedla, příspěvková organizace, Komenského 304, Napajedla, IČ: 70286736; DIČ: CZ70286736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D1C625"/>
    <w:rsid w:val="0182797D"/>
    <w:rsid w:val="01C7C1E5"/>
    <w:rsid w:val="03490C4A"/>
    <w:rsid w:val="041E8CE3"/>
    <w:rsid w:val="04D78EB9"/>
    <w:rsid w:val="063CC243"/>
    <w:rsid w:val="0691D0AC"/>
    <w:rsid w:val="075CEB40"/>
    <w:rsid w:val="075CEB40"/>
    <w:rsid w:val="093C83A0"/>
    <w:rsid w:val="0C318386"/>
    <w:rsid w:val="0E291D20"/>
    <w:rsid w:val="11BA558E"/>
    <w:rsid w:val="17D75E37"/>
    <w:rsid w:val="17E9952D"/>
    <w:rsid w:val="1AEE77CB"/>
    <w:rsid w:val="1AEE77CB"/>
    <w:rsid w:val="1BE843E4"/>
    <w:rsid w:val="1C1A1A23"/>
    <w:rsid w:val="1D7E0B1F"/>
    <w:rsid w:val="1DD1C625"/>
    <w:rsid w:val="1EB62D89"/>
    <w:rsid w:val="1EB62D89"/>
    <w:rsid w:val="1F7C7D51"/>
    <w:rsid w:val="2483CF6C"/>
    <w:rsid w:val="28FE6A3A"/>
    <w:rsid w:val="2A24EE0D"/>
    <w:rsid w:val="2BFFBD59"/>
    <w:rsid w:val="2D2EF61E"/>
    <w:rsid w:val="2EB328F6"/>
    <w:rsid w:val="32DE8CAB"/>
    <w:rsid w:val="32F7B508"/>
    <w:rsid w:val="32F7B508"/>
    <w:rsid w:val="3587C1DC"/>
    <w:rsid w:val="36DC7D35"/>
    <w:rsid w:val="36DC7D35"/>
    <w:rsid w:val="3D3FAC83"/>
    <w:rsid w:val="40D0B89E"/>
    <w:rsid w:val="40EF6FA6"/>
    <w:rsid w:val="40EF6FA6"/>
    <w:rsid w:val="426C88FF"/>
    <w:rsid w:val="426C88FF"/>
    <w:rsid w:val="443B1784"/>
    <w:rsid w:val="452B824D"/>
    <w:rsid w:val="4533FBB8"/>
    <w:rsid w:val="4628E4D3"/>
    <w:rsid w:val="4A6F5275"/>
    <w:rsid w:val="4F27B9AB"/>
    <w:rsid w:val="543812F1"/>
    <w:rsid w:val="5830B882"/>
    <w:rsid w:val="5ADF25A8"/>
    <w:rsid w:val="5BED1456"/>
    <w:rsid w:val="5D88919B"/>
    <w:rsid w:val="5EDFC6F1"/>
    <w:rsid w:val="60634D1D"/>
    <w:rsid w:val="607B9752"/>
    <w:rsid w:val="6423661D"/>
    <w:rsid w:val="66B2F971"/>
    <w:rsid w:val="6A59994C"/>
    <w:rsid w:val="6A59994C"/>
    <w:rsid w:val="6B9812D5"/>
    <w:rsid w:val="6B9812D5"/>
    <w:rsid w:val="6D778B56"/>
    <w:rsid w:val="6D913A0E"/>
    <w:rsid w:val="702E9BD5"/>
    <w:rsid w:val="7264AB31"/>
    <w:rsid w:val="727A672A"/>
    <w:rsid w:val="72FB174C"/>
    <w:rsid w:val="72FB174C"/>
    <w:rsid w:val="73917C79"/>
    <w:rsid w:val="74007B92"/>
    <w:rsid w:val="7484B0B7"/>
    <w:rsid w:val="75B207EC"/>
    <w:rsid w:val="75BF8871"/>
    <w:rsid w:val="7BB62425"/>
    <w:rsid w:val="7D3FBD90"/>
    <w:rsid w:val="7FE6A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18DD"/>
  <w15:chartTrackingRefBased/>
  <w15:docId w15:val="{51760311-F5A5-4E9E-B87C-176CCE38A9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2" mc:Ignorable="w14">
    <w:name xmlns:w="http://schemas.openxmlformats.org/wordprocessingml/2006/main" w:val="Plain Table 2"/>
    <w:basedOn xmlns:w="http://schemas.openxmlformats.org/wordprocessingml/2006/main" w:val="TableNormal"/>
    <w:uiPriority xmlns:w="http://schemas.openxmlformats.org/wordprocessingml/2006/main" w:val="42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2022-05-03T10:23:49.2261076Z</dcterms:created>
  <dcterms:modified xsi:type="dcterms:W3CDTF">2022-05-09T12:28:24.1836238Z</dcterms:modified>
  <dc:creator>Kristina Frascaová</dc:creator>
  <lastModifiedBy>Kristina Frascaová</lastModifiedBy>
</coreProperties>
</file>